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47" w:rsidRPr="004D37CF" w:rsidRDefault="00E50EC4">
      <w:pPr>
        <w:rPr>
          <w:b/>
          <w:sz w:val="28"/>
          <w:szCs w:val="28"/>
        </w:rPr>
      </w:pPr>
      <w:r w:rsidRPr="004D37CF">
        <w:rPr>
          <w:b/>
          <w:sz w:val="28"/>
          <w:szCs w:val="28"/>
        </w:rPr>
        <w:t xml:space="preserve">Hyvää alkanutta vuotta kaikki </w:t>
      </w:r>
      <w:proofErr w:type="spellStart"/>
      <w:proofErr w:type="gramStart"/>
      <w:r w:rsidRPr="004D37CF">
        <w:rPr>
          <w:b/>
          <w:sz w:val="28"/>
          <w:szCs w:val="28"/>
        </w:rPr>
        <w:t>Imralaiset</w:t>
      </w:r>
      <w:proofErr w:type="spellEnd"/>
      <w:r w:rsidRPr="004D37CF">
        <w:rPr>
          <w:b/>
          <w:sz w:val="28"/>
          <w:szCs w:val="28"/>
        </w:rPr>
        <w:t xml:space="preserve"> !</w:t>
      </w:r>
      <w:proofErr w:type="gramEnd"/>
    </w:p>
    <w:p w:rsidR="00E50EC4" w:rsidRDefault="00E50EC4">
      <w:r>
        <w:t xml:space="preserve">2019 on Impivaaran ratsastajien 30 v juhlavuosi ja suunnitteilla </w:t>
      </w:r>
      <w:proofErr w:type="gramStart"/>
      <w:r>
        <w:t>on</w:t>
      </w:r>
      <w:proofErr w:type="gramEnd"/>
      <w:r>
        <w:t xml:space="preserve"> jos jonkinmoista tapahtumaa ja aktiviteettia.</w:t>
      </w:r>
      <w:r w:rsidR="004D37CF">
        <w:t xml:space="preserve"> </w:t>
      </w:r>
      <w:r w:rsidR="00A11585">
        <w:t xml:space="preserve">Ihan ensimmäisinä </w:t>
      </w:r>
      <w:proofErr w:type="spellStart"/>
      <w:r w:rsidR="00A11585">
        <w:t>Talent</w:t>
      </w:r>
      <w:proofErr w:type="spellEnd"/>
      <w:r w:rsidR="00A11585">
        <w:t xml:space="preserve">-ohjelma ja </w:t>
      </w:r>
      <w:proofErr w:type="spellStart"/>
      <w:r w:rsidR="00A11585">
        <w:t>Cinna</w:t>
      </w:r>
      <w:proofErr w:type="spellEnd"/>
      <w:r w:rsidR="00A11585">
        <w:t xml:space="preserve"> </w:t>
      </w:r>
      <w:proofErr w:type="spellStart"/>
      <w:r w:rsidR="00A11585">
        <w:t>Procopén</w:t>
      </w:r>
      <w:proofErr w:type="spellEnd"/>
      <w:r w:rsidR="00A11585">
        <w:t xml:space="preserve"> </w:t>
      </w:r>
      <w:proofErr w:type="gramStart"/>
      <w:r w:rsidR="00A11585">
        <w:t>estevalmennus :</w:t>
      </w:r>
      <w:proofErr w:type="gramEnd"/>
    </w:p>
    <w:p w:rsidR="00A11585" w:rsidRDefault="00A11585"/>
    <w:p w:rsidR="00A11585" w:rsidRPr="002C14B9" w:rsidRDefault="00A11585">
      <w:pPr>
        <w:rPr>
          <w:b/>
          <w:u w:val="single"/>
        </w:rPr>
      </w:pPr>
      <w:r w:rsidRPr="002C14B9">
        <w:rPr>
          <w:b/>
          <w:u w:val="single"/>
        </w:rPr>
        <w:t>Tammikuun tapahtumat:</w:t>
      </w:r>
    </w:p>
    <w:p w:rsidR="00D63193" w:rsidRPr="00D63193" w:rsidRDefault="00A11585" w:rsidP="00E50EC4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hyperlink w:anchor="talent" w:history="1">
        <w:proofErr w:type="spellStart"/>
        <w:r w:rsidR="00E50EC4" w:rsidRPr="00A11585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>Talent</w:t>
        </w:r>
        <w:proofErr w:type="spellEnd"/>
        <w:r w:rsidR="00E50EC4" w:rsidRPr="00A11585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Program</w:t>
        </w:r>
      </w:hyperlink>
      <w:r w:rsidR="00E50EC4" w:rsidRP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50EC4" w:rsidRP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>10-18 vuotia</w:t>
      </w:r>
      <w:r w:rsid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ille </w:t>
      </w:r>
      <w:r w:rsidR="00E50EC4" w:rsidRP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Impivaaran Ratsastajien </w:t>
      </w:r>
      <w:r w:rsidR="00BF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varsinaisille </w:t>
      </w:r>
      <w:r w:rsidR="00E50EC4" w:rsidRP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>jäsen</w:t>
      </w:r>
      <w:r w:rsid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ille </w:t>
      </w:r>
      <w:proofErr w:type="spellStart"/>
      <w:r w:rsidR="00E50EC4" w:rsidRPr="00BF4F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huom</w:t>
      </w:r>
      <w:proofErr w:type="spellEnd"/>
      <w:r w:rsidR="00E50EC4" w:rsidRPr="00BF4F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E50EC4">
        <w:rPr>
          <w:rFonts w:asciiTheme="minorHAnsi" w:eastAsiaTheme="minorHAnsi" w:hAnsiTheme="minorHAnsi" w:cstheme="minorBidi"/>
          <w:sz w:val="22"/>
          <w:szCs w:val="22"/>
          <w:lang w:eastAsia="en-US"/>
        </w:rPr>
        <w:t>aloitustapaaminen jo 20.1.</w:t>
      </w:r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joten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>ielä ehtii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mukaan!</w:t>
      </w:r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proofErr w:type="gramEnd"/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>ks</w:t>
      </w:r>
      <w:proofErr w:type="spellEnd"/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</w:t>
      </w:r>
      <w:r w:rsidR="00BF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isätiedot </w:t>
      </w:r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 ilmoittautumisohjeet </w:t>
      </w:r>
      <w:hyperlink w:anchor="talent" w:history="1">
        <w:r w:rsidR="00BF4F0C" w:rsidRPr="007C7A1F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>all</w:t>
        </w:r>
        <w:r w:rsidR="00BF4F0C" w:rsidRPr="007C7A1F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>a</w:t>
        </w:r>
        <w:r w:rsidR="004D37CF" w:rsidRPr="007C7A1F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>.</w:t>
        </w:r>
      </w:hyperlink>
      <w:r w:rsidR="004D37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63193" w:rsidRDefault="00D63193" w:rsidP="00D63193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>Vuoden e</w:t>
      </w:r>
      <w:r w:rsidR="004D37CF"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nsimmäinen valmennus, </w:t>
      </w:r>
      <w:proofErr w:type="spellStart"/>
      <w:r w:rsidR="004D37CF"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>Cinna</w:t>
      </w:r>
      <w:proofErr w:type="spellEnd"/>
      <w:r w:rsidR="004D37CF"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4D37CF"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>Proco</w:t>
      </w:r>
      <w:r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>pén</w:t>
      </w:r>
      <w:proofErr w:type="spellEnd"/>
      <w:r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estevalmennus on </w:t>
      </w:r>
      <w:proofErr w:type="spellStart"/>
      <w:r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>Provincia</w:t>
      </w:r>
      <w:proofErr w:type="spellEnd"/>
      <w:r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-tallilla jo su 27.1. Ilmoittautumiset </w:t>
      </w:r>
      <w:hyperlink r:id="rId5" w:history="1">
        <w:r w:rsidRPr="00D63193">
          <w:rPr>
            <w:rStyle w:val="Hyperlinkki"/>
            <w:rFonts w:ascii="Arial" w:hAnsi="Arial" w:cs="Arial"/>
            <w:sz w:val="18"/>
            <w:szCs w:val="18"/>
          </w:rPr>
          <w:t>https://www.imra.fi/valmennus-ja-koulutus/estevalmennukset/</w:t>
        </w:r>
      </w:hyperlink>
      <w:r>
        <w:rPr>
          <w:rFonts w:ascii="Arial" w:hAnsi="Arial" w:cs="Arial"/>
          <w:color w:val="728EA6"/>
          <w:sz w:val="18"/>
          <w:szCs w:val="18"/>
        </w:rPr>
        <w:t xml:space="preserve">  </w:t>
      </w:r>
      <w:r w:rsidR="00A11585" w:rsidRPr="00A11585">
        <w:rPr>
          <w:rFonts w:asciiTheme="minorHAnsi" w:eastAsiaTheme="minorHAnsi" w:hAnsiTheme="minorHAnsi" w:cstheme="minorBidi"/>
          <w:sz w:val="22"/>
          <w:szCs w:val="22"/>
          <w:lang w:eastAsia="en-US"/>
        </w:rPr>
        <w:t>20.1. mennessä</w:t>
      </w:r>
      <w:r w:rsidR="00A11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A11585">
        <w:rPr>
          <w:rFonts w:ascii="Arial" w:hAnsi="Arial" w:cs="Arial"/>
          <w:color w:val="728EA6"/>
          <w:sz w:val="18"/>
          <w:szCs w:val="18"/>
        </w:rPr>
        <w:t xml:space="preserve"> </w:t>
      </w:r>
      <w:r w:rsidRPr="00D63193">
        <w:rPr>
          <w:rFonts w:asciiTheme="minorHAnsi" w:eastAsiaTheme="minorHAnsi" w:hAnsiTheme="minorHAnsi" w:cstheme="minorBidi"/>
          <w:sz w:val="22"/>
          <w:szCs w:val="22"/>
          <w:lang w:eastAsia="en-US"/>
        </w:rPr>
        <w:t>Tähän valmennukseen voi käyttää myös toimihenkilöpisteitä</w:t>
      </w:r>
    </w:p>
    <w:p w:rsidR="00FC39A3" w:rsidRDefault="00FC39A3" w:rsidP="00FC39A3">
      <w:pPr>
        <w:pStyle w:val="NormaaliWWW"/>
        <w:shd w:val="clear" w:color="auto" w:fill="FFFFFF"/>
        <w:spacing w:before="0" w:beforeAutospacing="0" w:after="15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39A3" w:rsidRPr="00FC39A3" w:rsidRDefault="00FC39A3" w:rsidP="00FC39A3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FC39A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Sääntökoulutukset koulu- ja esteratsastus</w:t>
      </w:r>
    </w:p>
    <w:p w:rsidR="00FC39A3" w:rsidRDefault="00FC39A3" w:rsidP="00FC39A3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SRL Etelä-Suomi järjestää koulu- ja esteratsastuksen sääntökoulutuksen Riihimäellä 10.2. klo 10-16. </w:t>
      </w:r>
      <w:r w:rsidRPr="00FC39A3">
        <w:rPr>
          <w:rFonts w:asciiTheme="minorHAnsi" w:eastAsiaTheme="minorHAnsi" w:hAnsiTheme="minorHAnsi" w:cstheme="minorBidi"/>
          <w:sz w:val="22"/>
          <w:szCs w:val="22"/>
          <w:lang w:eastAsia="en-US"/>
        </w:rPr>
        <w:t>Tilaisuus on avoin kaikille kilpailusäännöistä kiinnostuneille, olitpa kokenut kisaajakonkari, hakemassa ensimmäistä kertaa kilpailulupaa tai muuten vain kiinnostunut kilpailusäännöistä.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Lisätiedot ja ilmoittautumisohjeet löytyvät</w:t>
      </w:r>
    </w:p>
    <w:p w:rsidR="00FC39A3" w:rsidRDefault="00FC39A3" w:rsidP="00FC39A3">
      <w:pPr>
        <w:pStyle w:val="NormaaliWWW"/>
        <w:shd w:val="clear" w:color="auto" w:fill="FFFFFF"/>
        <w:spacing w:before="0" w:beforeAutospacing="0" w:after="15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" w:history="1">
        <w:r w:rsidRPr="0028698D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>https://tapahtumat.ratsastus.fi/tapahtumat/saantokoulutus-riihimaki-2019/</w:t>
        </w:r>
      </w:hyperlink>
    </w:p>
    <w:p w:rsidR="00FC39A3" w:rsidRPr="00FC39A3" w:rsidRDefault="00FC39A3" w:rsidP="00FC39A3">
      <w:pPr>
        <w:pStyle w:val="NormaaliWWW"/>
        <w:shd w:val="clear" w:color="auto" w:fill="FFFFFF"/>
        <w:spacing w:before="0" w:beforeAutospacing="0" w:after="15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3193" w:rsidRPr="002C14B9" w:rsidRDefault="002C14B9" w:rsidP="00D63193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C14B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Loppukevään </w:t>
      </w:r>
      <w:proofErr w:type="gramStart"/>
      <w:r w:rsidRPr="002C14B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tapah</w:t>
      </w:r>
      <w:r w:rsidR="0054384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t</w:t>
      </w:r>
      <w:r w:rsidRPr="002C14B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umat :</w:t>
      </w:r>
      <w:proofErr w:type="gramEnd"/>
      <w:r w:rsidRPr="002C14B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</w:t>
      </w:r>
      <w:r w:rsidR="00E57D56" w:rsidRPr="002C14B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ainakin seuraava</w:t>
      </w:r>
      <w:r w:rsidRPr="002C14B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t</w:t>
      </w:r>
    </w:p>
    <w:p w:rsidR="00E50EC4" w:rsidRDefault="00E57D56" w:rsidP="00E57D56">
      <w:r>
        <w:t xml:space="preserve">Esteratsastusta: </w:t>
      </w:r>
    </w:p>
    <w:p w:rsidR="00E57D56" w:rsidRDefault="00E57D56" w:rsidP="00E57D56">
      <w:pPr>
        <w:pStyle w:val="Luettelokappale"/>
        <w:numPr>
          <w:ilvl w:val="0"/>
          <w:numId w:val="2"/>
        </w:numPr>
      </w:pPr>
      <w:r>
        <w:t>Rataharjoitukset helmikuussa (tarkentuu)</w:t>
      </w:r>
    </w:p>
    <w:p w:rsidR="00E57D56" w:rsidRDefault="00E57D56" w:rsidP="00E57D56">
      <w:pPr>
        <w:pStyle w:val="Luettelokappale"/>
        <w:numPr>
          <w:ilvl w:val="0"/>
          <w:numId w:val="2"/>
        </w:numPr>
      </w:pPr>
      <w:r>
        <w:t>Tuija Rosenqvistin estevalmennukset 23.2. ja 23.3.</w:t>
      </w:r>
    </w:p>
    <w:p w:rsidR="00E57D56" w:rsidRDefault="00E57D56" w:rsidP="00E57D56">
      <w:pPr>
        <w:pStyle w:val="Luettelokappale"/>
        <w:numPr>
          <w:ilvl w:val="0"/>
          <w:numId w:val="2"/>
        </w:numPr>
      </w:pPr>
      <w:r>
        <w:t>1-tason kilpailut 14.4.</w:t>
      </w:r>
    </w:p>
    <w:p w:rsidR="00E57D56" w:rsidRDefault="00E57D56" w:rsidP="00E57D56">
      <w:r>
        <w:t>Kouluratsastusta:</w:t>
      </w:r>
    </w:p>
    <w:p w:rsidR="00E57D56" w:rsidRDefault="00E57D56" w:rsidP="00E57D56">
      <w:pPr>
        <w:pStyle w:val="Luettelokappale"/>
        <w:numPr>
          <w:ilvl w:val="0"/>
          <w:numId w:val="2"/>
        </w:numPr>
        <w:spacing w:after="0" w:line="240" w:lineRule="auto"/>
      </w:pPr>
      <w:r w:rsidRPr="00E50EC4">
        <w:t>Jenny Eriksson</w:t>
      </w:r>
      <w:r>
        <w:t>in k</w:t>
      </w:r>
      <w:r w:rsidRPr="00E50EC4">
        <w:t>ouluvalmennus</w:t>
      </w:r>
      <w:r>
        <w:t xml:space="preserve"> 24.2.</w:t>
      </w:r>
    </w:p>
    <w:p w:rsidR="00E57D56" w:rsidRDefault="00E57D56" w:rsidP="00E57D56">
      <w:pPr>
        <w:pStyle w:val="Luettelokappale"/>
        <w:numPr>
          <w:ilvl w:val="0"/>
          <w:numId w:val="2"/>
        </w:numPr>
        <w:spacing w:after="0" w:line="240" w:lineRule="auto"/>
      </w:pPr>
      <w:r>
        <w:t>Rataharjoitukset</w:t>
      </w:r>
      <w:r>
        <w:t xml:space="preserve"> 3.3.</w:t>
      </w:r>
    </w:p>
    <w:p w:rsidR="00E57D56" w:rsidRDefault="00E57D56" w:rsidP="00E57D56">
      <w:pPr>
        <w:pStyle w:val="Luettelokappale"/>
        <w:numPr>
          <w:ilvl w:val="0"/>
          <w:numId w:val="2"/>
        </w:numPr>
        <w:spacing w:after="0" w:line="240" w:lineRule="auto"/>
      </w:pPr>
      <w:r>
        <w:t>1-tason kilpailut</w:t>
      </w:r>
      <w:r>
        <w:t xml:space="preserve"> 13.4.</w:t>
      </w:r>
    </w:p>
    <w:p w:rsidR="002764DB" w:rsidRDefault="002764DB" w:rsidP="00E57D56">
      <w:pPr>
        <w:pStyle w:val="Luettelokappale"/>
        <w:numPr>
          <w:ilvl w:val="0"/>
          <w:numId w:val="2"/>
        </w:numPr>
        <w:spacing w:after="0" w:line="240" w:lineRule="auto"/>
      </w:pPr>
      <w:r>
        <w:t>Toukokuussa rataharjoitus ja/tai 1-tason kilpailu</w:t>
      </w:r>
    </w:p>
    <w:p w:rsidR="00E57D56" w:rsidRPr="00E57D56" w:rsidRDefault="00E57D56" w:rsidP="00E57D56">
      <w:pPr>
        <w:spacing w:after="0" w:line="240" w:lineRule="auto"/>
        <w:ind w:left="360"/>
      </w:pPr>
    </w:p>
    <w:p w:rsidR="00E57D56" w:rsidRDefault="00711EF8" w:rsidP="00E57D56">
      <w:r>
        <w:t xml:space="preserve">Ajantasainen tapahtumakalenteri löytyy </w:t>
      </w:r>
      <w:hyperlink r:id="rId7" w:history="1">
        <w:r w:rsidRPr="0028698D">
          <w:rPr>
            <w:rStyle w:val="Hyperlinkki"/>
          </w:rPr>
          <w:t>https://www.imra.fi/tapahtumakalenteri/</w:t>
        </w:r>
      </w:hyperlink>
    </w:p>
    <w:p w:rsidR="00711EF8" w:rsidRPr="002C14B9" w:rsidRDefault="002C14B9" w:rsidP="00E57D56">
      <w:pPr>
        <w:rPr>
          <w:b/>
          <w:u w:val="single"/>
        </w:rPr>
      </w:pPr>
      <w:r w:rsidRPr="002C14B9">
        <w:rPr>
          <w:b/>
          <w:u w:val="single"/>
        </w:rPr>
        <w:t>Toimihenkilöpisteet</w:t>
      </w:r>
    </w:p>
    <w:p w:rsidR="00E50EC4" w:rsidRDefault="002C14B9">
      <w:r>
        <w:t>Osallistuessasi kilpailu- ja tapahtumajärjestelyihin, keräät itsellesi toimihenkilöpisteitä. Vuoden mittaan järjestetään valmennuksia ym.</w:t>
      </w:r>
      <w:r w:rsidR="002764DB">
        <w:t xml:space="preserve"> tilaisuuksia</w:t>
      </w:r>
      <w:r>
        <w:t>, joiden osallistumismaksujen osana voi näitä pisteitä käyttää. Mitä enemmän meillä on aktiivista väkeä, sitä enemmän voimme tapahtumiakin järjestää.</w:t>
      </w:r>
    </w:p>
    <w:p w:rsidR="006F358F" w:rsidRDefault="006F358F">
      <w:r>
        <w:t xml:space="preserve">Muistathan, että palautetta, ehdotuksia ja toivomuksia saa aina esittää joko netin kautta tai henkilökohtaisesti. </w:t>
      </w:r>
      <w:proofErr w:type="spellStart"/>
      <w:r w:rsidR="00F87CC0">
        <w:t>Imran</w:t>
      </w:r>
      <w:proofErr w:type="spellEnd"/>
      <w:r w:rsidR="00F87CC0">
        <w:t xml:space="preserve"> sivuilla </w:t>
      </w:r>
      <w:hyperlink r:id="rId8" w:history="1">
        <w:r w:rsidRPr="0028698D">
          <w:rPr>
            <w:rStyle w:val="Hyperlinkki"/>
          </w:rPr>
          <w:t>https://www.imra.fi/valmennus-ja-koulutus/palautetta-ja-ehdotuksia/</w:t>
        </w:r>
      </w:hyperlink>
      <w:r w:rsidR="00F87CC0">
        <w:t xml:space="preserve">  ja FB sivuilla </w:t>
      </w:r>
      <w:proofErr w:type="spellStart"/>
      <w:r w:rsidR="00F87CC0">
        <w:t>Imra</w:t>
      </w:r>
      <w:proofErr w:type="spellEnd"/>
      <w:r w:rsidR="00F87CC0">
        <w:t xml:space="preserve"> ja Impivaaran ratsastajat.</w:t>
      </w:r>
    </w:p>
    <w:p w:rsidR="00860887" w:rsidRPr="00860887" w:rsidRDefault="007C7A1F">
      <w:pPr>
        <w:rPr>
          <w:b/>
          <w:sz w:val="28"/>
          <w:szCs w:val="28"/>
        </w:rPr>
      </w:pPr>
      <w:bookmarkStart w:id="0" w:name="talent"/>
      <w:proofErr w:type="spellStart"/>
      <w:r>
        <w:rPr>
          <w:b/>
          <w:sz w:val="28"/>
          <w:szCs w:val="28"/>
        </w:rPr>
        <w:lastRenderedPageBreak/>
        <w:t>Talent</w:t>
      </w:r>
      <w:proofErr w:type="spellEnd"/>
      <w:r>
        <w:rPr>
          <w:b/>
          <w:sz w:val="28"/>
          <w:szCs w:val="28"/>
        </w:rPr>
        <w:t xml:space="preserve"> Program</w:t>
      </w:r>
    </w:p>
    <w:bookmarkEnd w:id="0"/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 xml:space="preserve">Seura käynnistää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Programin kevätkaudella 2019. Siihen voivat osallistua kaikki halukkaat 10-18 vuotiaat Impivaaran Ratsastajien jäsenet.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Program on Suomen Ratsastajainliiton alainen valmennusohjelma, jonka tarkoituksena on saada mahdollisimman moni nuori ratsastaja mahdollisimman aikaisin järjestäytyneen valmennustoiminnan piiriin.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valmennukset toimivat kotivalmennuksen </w:t>
      </w:r>
      <w:proofErr w:type="spellStart"/>
      <w:proofErr w:type="gramStart"/>
      <w:r>
        <w:rPr>
          <w:rFonts w:ascii="Arial" w:hAnsi="Arial" w:cs="Arial"/>
          <w:color w:val="728EA6"/>
          <w:sz w:val="18"/>
          <w:szCs w:val="18"/>
        </w:rPr>
        <w:t>tukena.Lisätietoja</w:t>
      </w:r>
      <w:proofErr w:type="spellEnd"/>
      <w:proofErr w:type="gramEnd"/>
      <w:r>
        <w:rPr>
          <w:rFonts w:ascii="Arial" w:hAnsi="Arial" w:cs="Arial"/>
          <w:color w:val="728EA6"/>
          <w:sz w:val="18"/>
          <w:szCs w:val="18"/>
        </w:rPr>
        <w:t xml:space="preserve"> https://www.ratsastus.fi/kilpailu-ja-valmennus/valmennus/talent-program-seuravalmennus/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proofErr w:type="spellStart"/>
      <w:r>
        <w:rPr>
          <w:rFonts w:ascii="Arial" w:hAnsi="Arial" w:cs="Arial"/>
          <w:color w:val="728EA6"/>
          <w:sz w:val="18"/>
          <w:szCs w:val="18"/>
        </w:rPr>
        <w:t>ImRan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Programissa toimivat valmentajina kouluratsastuksessa Tiina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Tarkkala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ja esteratsastuksessa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Cinna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Procopé</w:t>
      </w:r>
      <w:proofErr w:type="spellEnd"/>
      <w:r>
        <w:rPr>
          <w:rFonts w:ascii="Arial" w:hAnsi="Arial" w:cs="Arial"/>
          <w:color w:val="728EA6"/>
          <w:sz w:val="18"/>
          <w:szCs w:val="18"/>
        </w:rPr>
        <w:t>.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 xml:space="preserve">Valmennuksia järjestetään molemmissa lajeissa kerran kuukaudessa. Lisäksi tehdään tavoiteasettelut ja valmentautumissuunnitelma jokaiselle ratsukolle.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 Programiin sisältyy myös oheisohjelmaa kuten luentoja ja yhteisiä tapaamisia.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 xml:space="preserve">-ratsastajat voivat lisäksi mm osallistua Hevosopistossa kahdesti vuodessa järjestettäville valtakunnallisille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Talent</w:t>
      </w:r>
      <w:proofErr w:type="spellEnd"/>
      <w:r>
        <w:rPr>
          <w:rFonts w:ascii="Arial" w:hAnsi="Arial" w:cs="Arial"/>
          <w:color w:val="728EA6"/>
          <w:sz w:val="18"/>
          <w:szCs w:val="18"/>
        </w:rPr>
        <w:t>-leireille.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 xml:space="preserve">Lisätiedot ja ilmoittautumiset Tiina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Tarkkala</w:t>
      </w:r>
      <w:proofErr w:type="spellEnd"/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>040 5753308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>tarkkaratsu@gmail.com</w:t>
      </w:r>
    </w:p>
    <w:p w:rsidR="00E50EC4" w:rsidRDefault="00E50EC4" w:rsidP="00E50EC4">
      <w:pPr>
        <w:pStyle w:val="Otsikko2"/>
        <w:shd w:val="clear" w:color="auto" w:fill="FFFFFF"/>
        <w:spacing w:before="0" w:after="45"/>
        <w:rPr>
          <w:rFonts w:ascii="Arial" w:hAnsi="Arial" w:cs="Arial"/>
          <w:color w:val="8C3232"/>
          <w:sz w:val="24"/>
          <w:szCs w:val="24"/>
        </w:rPr>
      </w:pPr>
      <w:proofErr w:type="spellStart"/>
      <w:r>
        <w:rPr>
          <w:rFonts w:ascii="Arial" w:hAnsi="Arial" w:cs="Arial"/>
          <w:color w:val="8C3232"/>
          <w:sz w:val="24"/>
          <w:szCs w:val="24"/>
        </w:rPr>
        <w:t>Talent</w:t>
      </w:r>
      <w:proofErr w:type="spellEnd"/>
      <w:r>
        <w:rPr>
          <w:rFonts w:ascii="Arial" w:hAnsi="Arial" w:cs="Arial"/>
          <w:color w:val="8C3232"/>
          <w:sz w:val="24"/>
          <w:szCs w:val="24"/>
        </w:rPr>
        <w:t xml:space="preserve"> aloitustapaaminen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 xml:space="preserve">Aloitustapaaminen ja info kaikille Talentista kiinnostuneille ratsastajille ja heidän tukijoukoilleen </w:t>
      </w:r>
      <w:proofErr w:type="spellStart"/>
      <w:r>
        <w:rPr>
          <w:rFonts w:ascii="Arial" w:hAnsi="Arial" w:cs="Arial"/>
          <w:color w:val="728EA6"/>
          <w:sz w:val="18"/>
          <w:szCs w:val="18"/>
        </w:rPr>
        <w:t>Provincia</w:t>
      </w:r>
      <w:proofErr w:type="spellEnd"/>
      <w:r>
        <w:rPr>
          <w:rFonts w:ascii="Arial" w:hAnsi="Arial" w:cs="Arial"/>
          <w:color w:val="728EA6"/>
          <w:sz w:val="18"/>
          <w:szCs w:val="18"/>
        </w:rPr>
        <w:t>-tallin tallituvassa sunnuntaina 20.1. klo 16.</w:t>
      </w:r>
    </w:p>
    <w:p w:rsidR="00E50EC4" w:rsidRDefault="00E50EC4" w:rsidP="00E50E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728EA6"/>
          <w:sz w:val="18"/>
          <w:szCs w:val="18"/>
        </w:rPr>
      </w:pPr>
      <w:r>
        <w:rPr>
          <w:rFonts w:ascii="Arial" w:hAnsi="Arial" w:cs="Arial"/>
          <w:color w:val="728EA6"/>
          <w:sz w:val="18"/>
          <w:szCs w:val="18"/>
        </w:rPr>
        <w:t>Tervetuloa!</w:t>
      </w:r>
    </w:p>
    <w:p w:rsidR="00E50EC4" w:rsidRDefault="00E50EC4"/>
    <w:p w:rsidR="00E50EC4" w:rsidRPr="001B173F" w:rsidRDefault="001B173F">
      <w:pPr>
        <w:rPr>
          <w:b/>
          <w:sz w:val="28"/>
          <w:szCs w:val="28"/>
        </w:rPr>
      </w:pPr>
      <w:r w:rsidRPr="001B173F">
        <w:rPr>
          <w:b/>
          <w:sz w:val="28"/>
          <w:szCs w:val="28"/>
        </w:rPr>
        <w:t xml:space="preserve">Oikein hyvää alkanutta vuotta </w:t>
      </w:r>
      <w:r>
        <w:rPr>
          <w:b/>
          <w:sz w:val="28"/>
          <w:szCs w:val="28"/>
        </w:rPr>
        <w:t>!</w:t>
      </w:r>
      <w:bookmarkStart w:id="1" w:name="_GoBack"/>
      <w:bookmarkEnd w:id="1"/>
    </w:p>
    <w:p w:rsidR="001B173F" w:rsidRPr="001B173F" w:rsidRDefault="001B173F">
      <w:pPr>
        <w:rPr>
          <w:sz w:val="28"/>
          <w:szCs w:val="28"/>
        </w:rPr>
      </w:pPr>
      <w:r w:rsidRPr="001B173F">
        <w:rPr>
          <w:sz w:val="28"/>
          <w:szCs w:val="28"/>
        </w:rPr>
        <w:t xml:space="preserve">toivottaa </w:t>
      </w:r>
      <w:proofErr w:type="spellStart"/>
      <w:r w:rsidRPr="001B173F">
        <w:rPr>
          <w:sz w:val="28"/>
          <w:szCs w:val="28"/>
        </w:rPr>
        <w:t>Imra</w:t>
      </w:r>
      <w:proofErr w:type="spellEnd"/>
      <w:r w:rsidRPr="001B173F">
        <w:rPr>
          <w:sz w:val="28"/>
          <w:szCs w:val="28"/>
        </w:rPr>
        <w:t xml:space="preserve"> ry</w:t>
      </w:r>
    </w:p>
    <w:p w:rsidR="00E50EC4" w:rsidRPr="001B173F" w:rsidRDefault="00E50EC4">
      <w:pPr>
        <w:rPr>
          <w:sz w:val="28"/>
          <w:szCs w:val="28"/>
        </w:rPr>
      </w:pPr>
    </w:p>
    <w:sectPr w:rsidR="00E50EC4" w:rsidRPr="001B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80AEE"/>
    <w:multiLevelType w:val="hybridMultilevel"/>
    <w:tmpl w:val="925EC88E"/>
    <w:lvl w:ilvl="0" w:tplc="4BD451E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5283"/>
    <w:multiLevelType w:val="hybridMultilevel"/>
    <w:tmpl w:val="1236F96E"/>
    <w:lvl w:ilvl="0" w:tplc="2EEC969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4"/>
    <w:rsid w:val="001B173F"/>
    <w:rsid w:val="002764DB"/>
    <w:rsid w:val="002C14B9"/>
    <w:rsid w:val="00380130"/>
    <w:rsid w:val="00495D47"/>
    <w:rsid w:val="004D37CF"/>
    <w:rsid w:val="0054384D"/>
    <w:rsid w:val="006F358F"/>
    <w:rsid w:val="00711EF8"/>
    <w:rsid w:val="007C7A1F"/>
    <w:rsid w:val="00860887"/>
    <w:rsid w:val="00A11585"/>
    <w:rsid w:val="00B17FF0"/>
    <w:rsid w:val="00BF4F0C"/>
    <w:rsid w:val="00C14CFA"/>
    <w:rsid w:val="00D63193"/>
    <w:rsid w:val="00E50EC4"/>
    <w:rsid w:val="00E57D56"/>
    <w:rsid w:val="00EB3188"/>
    <w:rsid w:val="00F87CC0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C7"/>
  <w15:chartTrackingRefBased/>
  <w15:docId w15:val="{3F852CE6-7A01-4C04-B533-9F86DBF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50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4">
    <w:name w:val="heading 4"/>
    <w:basedOn w:val="Normaali"/>
    <w:link w:val="Otsikko4Char"/>
    <w:uiPriority w:val="9"/>
    <w:qFormat/>
    <w:rsid w:val="00E50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E50EC4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50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50EC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31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319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C7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ra.fi/valmennus-ja-koulutus/palautetta-ja-ehdotuks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ra.fi/tapahtumakalent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ahtumat.ratsastus.fi/tapahtumat/saantokoulutus-riihimaki-2019/" TargetMode="External"/><Relationship Id="rId5" Type="http://schemas.openxmlformats.org/officeDocument/2006/relationships/hyperlink" Target="https://www.imra.fi/valmennus-ja-koulutus/estevalmennuks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 Hanna</dc:creator>
  <cp:keywords/>
  <dc:description/>
  <cp:lastModifiedBy>Romu Hanna</cp:lastModifiedBy>
  <cp:revision>13</cp:revision>
  <dcterms:created xsi:type="dcterms:W3CDTF">2019-01-13T10:12:00Z</dcterms:created>
  <dcterms:modified xsi:type="dcterms:W3CDTF">2019-01-13T11:36:00Z</dcterms:modified>
</cp:coreProperties>
</file>